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17" w:rsidRPr="00DC7103" w:rsidRDefault="00DC7103" w:rsidP="00DC7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103">
        <w:rPr>
          <w:rFonts w:ascii="Times New Roman" w:hAnsi="Times New Roman" w:cs="Times New Roman"/>
          <w:b/>
          <w:sz w:val="28"/>
          <w:szCs w:val="28"/>
        </w:rPr>
        <w:t>Лист оценивания результатов участника олимпиады по ИКТ-2011.</w:t>
      </w:r>
    </w:p>
    <w:p w:rsidR="00DC7103" w:rsidRPr="00DC7103" w:rsidRDefault="005540F7" w:rsidP="00DC7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DC7103" w:rsidRPr="00DC7103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DC7103" w:rsidRPr="00DC7103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DC7103" w:rsidRPr="001E6CC7" w:rsidRDefault="00DC7103">
      <w:pPr>
        <w:rPr>
          <w:rFonts w:ascii="Times New Roman" w:hAnsi="Times New Roman" w:cs="Times New Roman"/>
          <w:b/>
          <w:sz w:val="24"/>
          <w:szCs w:val="24"/>
        </w:rPr>
      </w:pPr>
      <w:r w:rsidRPr="001E6CC7">
        <w:rPr>
          <w:rFonts w:ascii="Times New Roman" w:hAnsi="Times New Roman" w:cs="Times New Roman"/>
          <w:b/>
          <w:sz w:val="24"/>
          <w:szCs w:val="24"/>
        </w:rPr>
        <w:t>Ф.И.О. ________________</w:t>
      </w:r>
      <w:r w:rsidR="001E6CC7" w:rsidRPr="001E6CC7"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="00A24DF0">
        <w:rPr>
          <w:rFonts w:ascii="Times New Roman" w:hAnsi="Times New Roman" w:cs="Times New Roman"/>
          <w:b/>
          <w:sz w:val="24"/>
          <w:szCs w:val="24"/>
        </w:rPr>
        <w:t xml:space="preserve"> Всего баллов: </w:t>
      </w:r>
      <w:bookmarkStart w:id="0" w:name="_GoBack"/>
      <w:bookmarkEnd w:id="0"/>
      <w:r w:rsidRPr="001E6CC7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DC7103" w:rsidRPr="00DC7103" w:rsidRDefault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DC7103">
        <w:tc>
          <w:tcPr>
            <w:tcW w:w="5920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51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 задание в "пустом" документе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51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пароль для открытия файла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51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Создана матрица для кроссворда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51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Разгадан кроссворд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512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Найдено и выделено ключевое слово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 w:rsidP="00DC710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512AAC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Pr="00DC7103" w:rsidRDefault="00DC7103" w:rsidP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2B2C33">
        <w:tc>
          <w:tcPr>
            <w:tcW w:w="5920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проводились с использованием надстройки "поиск решения"</w:t>
            </w:r>
          </w:p>
        </w:tc>
        <w:tc>
          <w:tcPr>
            <w:tcW w:w="1985" w:type="dxa"/>
          </w:tcPr>
          <w:p w:rsidR="00DC7103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проводились вручную</w:t>
            </w:r>
          </w:p>
        </w:tc>
        <w:tc>
          <w:tcPr>
            <w:tcW w:w="1985" w:type="dxa"/>
          </w:tcPr>
          <w:p w:rsidR="00DC7103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расчетов использованы другие средства, отличные от электронных таблиц</w:t>
            </w:r>
          </w:p>
        </w:tc>
        <w:tc>
          <w:tcPr>
            <w:tcW w:w="1985" w:type="dxa"/>
          </w:tcPr>
          <w:p w:rsidR="00DC7103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3,5,10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Pr="00DC7103" w:rsidRDefault="00DC7103" w:rsidP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2B2C33">
        <w:tc>
          <w:tcPr>
            <w:tcW w:w="5920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проводился с использованием встроенных функций электронных таблиц</w:t>
            </w:r>
          </w:p>
        </w:tc>
        <w:tc>
          <w:tcPr>
            <w:tcW w:w="1985" w:type="dxa"/>
          </w:tcPr>
          <w:p w:rsidR="00DC7103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1E6CC7" w:rsidP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проводился полностью вручную</w:t>
            </w:r>
          </w:p>
        </w:tc>
        <w:tc>
          <w:tcPr>
            <w:tcW w:w="1985" w:type="dxa"/>
          </w:tcPr>
          <w:p w:rsidR="00DC7103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3, 15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2AAC" w:rsidRPr="00DC7103" w:rsidRDefault="00512AAC" w:rsidP="00512AAC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E6CC7">
        <w:rPr>
          <w:rFonts w:ascii="Times New Roman" w:hAnsi="Times New Roman" w:cs="Times New Roman"/>
          <w:b/>
          <w:sz w:val="24"/>
          <w:szCs w:val="24"/>
        </w:rPr>
        <w:t>4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512AAC" w:rsidRPr="00DC7103" w:rsidTr="002B2C33">
        <w:tc>
          <w:tcPr>
            <w:tcW w:w="5920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получения дополнительных сведений (азбука Морзе) использовался Интернет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расчете использовалась дополнительная таблица соответствия букв кодам азбуки Морзе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Осуществлена автоматизация разбора слова на буквы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расчеты сделаны вручную или только для одного примера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512AAC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3, 25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2AAC" w:rsidRPr="00DC7103" w:rsidRDefault="00512AAC" w:rsidP="00512AAC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E6CC7">
        <w:rPr>
          <w:rFonts w:ascii="Times New Roman" w:hAnsi="Times New Roman" w:cs="Times New Roman"/>
          <w:b/>
          <w:sz w:val="24"/>
          <w:szCs w:val="24"/>
        </w:rPr>
        <w:t>5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512AAC" w:rsidRPr="00DC7103" w:rsidTr="002B2C33">
        <w:tc>
          <w:tcPr>
            <w:tcW w:w="5920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512AAC" w:rsidRPr="00DC7103" w:rsidRDefault="00512AA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ручки соответствует образцу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C7" w:rsidRPr="00DC7103" w:rsidTr="002B2C33">
        <w:tc>
          <w:tcPr>
            <w:tcW w:w="5920" w:type="dxa"/>
          </w:tcPr>
          <w:p w:rsidR="001E6CC7" w:rsidRDefault="001E6CC7" w:rsidP="001E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изображение</w:t>
            </w:r>
          </w:p>
        </w:tc>
        <w:tc>
          <w:tcPr>
            <w:tcW w:w="1985" w:type="dxa"/>
          </w:tcPr>
          <w:p w:rsidR="001E6CC7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1E6CC7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фамилия и инициалы на изображении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1E6CC7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появляется в процессе движения ручки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AAC" w:rsidRPr="00DC7103" w:rsidTr="002B2C33">
        <w:tc>
          <w:tcPr>
            <w:tcW w:w="5920" w:type="dxa"/>
          </w:tcPr>
          <w:p w:rsidR="00512AAC" w:rsidRPr="00DC7103" w:rsidRDefault="00512AAC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512AAC" w:rsidRPr="00DC7103" w:rsidRDefault="001E6CC7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512AAC" w:rsidRPr="00DC7103" w:rsidRDefault="00512AAC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Pr="00DC7103" w:rsidRDefault="00DC7103">
      <w:pPr>
        <w:rPr>
          <w:rFonts w:ascii="Times New Roman" w:hAnsi="Times New Roman" w:cs="Times New Roman"/>
          <w:sz w:val="24"/>
          <w:szCs w:val="24"/>
        </w:rPr>
      </w:pPr>
    </w:p>
    <w:sectPr w:rsidR="00DC7103" w:rsidRPr="00DC7103" w:rsidSect="001E6CC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03"/>
    <w:rsid w:val="001E6CC7"/>
    <w:rsid w:val="00471B8C"/>
    <w:rsid w:val="00512AAC"/>
    <w:rsid w:val="005540F7"/>
    <w:rsid w:val="006A2617"/>
    <w:rsid w:val="00A24DF0"/>
    <w:rsid w:val="00DC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vvv</dc:creator>
  <cp:lastModifiedBy>vvv</cp:lastModifiedBy>
  <cp:revision>5</cp:revision>
  <dcterms:created xsi:type="dcterms:W3CDTF">2011-02-27T00:11:00Z</dcterms:created>
  <dcterms:modified xsi:type="dcterms:W3CDTF">2011-02-27T00:30:00Z</dcterms:modified>
</cp:coreProperties>
</file>